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29" w:rsidRDefault="00496129" w:rsidP="00496129">
      <w:pPr>
        <w:jc w:val="center"/>
      </w:pPr>
      <w:r w:rsidRPr="00496129">
        <w:rPr>
          <w:i/>
        </w:rPr>
        <w:t>CHIMES</w:t>
      </w:r>
      <w:r>
        <w:t xml:space="preserve"> SECTION EDITOR</w:t>
      </w:r>
    </w:p>
    <w:p w:rsidR="00496129" w:rsidRDefault="00496129" w:rsidP="00496129">
      <w:pPr>
        <w:jc w:val="center"/>
      </w:pPr>
      <w:r>
        <w:t>APPLICATION FOR 2013-2014 SCHOOL YEAR</w:t>
      </w:r>
    </w:p>
    <w:p w:rsidR="00496129" w:rsidRDefault="00496129" w:rsidP="00496129">
      <w:r>
        <w:t xml:space="preserve"> </w:t>
      </w:r>
    </w:p>
    <w:p w:rsidR="00496129" w:rsidRDefault="00496129" w:rsidP="00496129">
      <w:proofErr w:type="gramStart"/>
      <w:r w:rsidRPr="00496129">
        <w:rPr>
          <w:i/>
        </w:rPr>
        <w:t>Chimes</w:t>
      </w:r>
      <w:r>
        <w:t xml:space="preserve"> is</w:t>
      </w:r>
      <w:proofErr w:type="gramEnd"/>
      <w:r>
        <w:t xml:space="preserve"> looking to hire several hardworking section editors to fill its section editor positions for the 2013-14 school year. Section editors are responsible for generating content every week, recruiting writers, assigning stories to volunteer writers and laying out pages for the print edition. Section editors are paid a stipend per semester.</w:t>
      </w:r>
    </w:p>
    <w:p w:rsidR="00496129" w:rsidRDefault="00496129" w:rsidP="00496129">
      <w:r>
        <w:t xml:space="preserve"> </w:t>
      </w:r>
    </w:p>
    <w:p w:rsidR="00496129" w:rsidRDefault="00496129" w:rsidP="00496129">
      <w:r>
        <w:t xml:space="preserve">A section editor can plan to spend about eight hours per week working on their section. Applicants must be self-motivated, organized and professional. Strong writing skills are a must. Special consideration will be given to applicants who have ideas on how to recruit writers and how to create intentional community with writers (include ideas in a separate short answer). </w:t>
      </w:r>
    </w:p>
    <w:p w:rsidR="00496129" w:rsidRDefault="00496129" w:rsidP="00496129">
      <w:r>
        <w:t xml:space="preserve"> </w:t>
      </w:r>
    </w:p>
    <w:p w:rsidR="00496129" w:rsidRDefault="00496129" w:rsidP="00496129">
      <w:r>
        <w:t xml:space="preserve">Name __________________________________________            </w:t>
      </w:r>
      <w:r>
        <w:tab/>
        <w:t>Year _____________________________</w:t>
      </w:r>
    </w:p>
    <w:p w:rsidR="00496129" w:rsidRDefault="00496129" w:rsidP="00496129">
      <w:r>
        <w:t xml:space="preserve"> </w:t>
      </w:r>
      <w:r>
        <w:tab/>
      </w:r>
      <w:r>
        <w:tab/>
      </w:r>
    </w:p>
    <w:p w:rsidR="00496129" w:rsidRDefault="00496129" w:rsidP="00496129">
      <w:r>
        <w:t>Major(s)/Minor(s) __________________________________________</w:t>
      </w:r>
      <w:proofErr w:type="gramStart"/>
      <w:r>
        <w:t>_      GPA</w:t>
      </w:r>
      <w:proofErr w:type="gramEnd"/>
      <w:r>
        <w:t xml:space="preserve">  ___________________</w:t>
      </w:r>
    </w:p>
    <w:p w:rsidR="00496129" w:rsidRDefault="00496129" w:rsidP="00496129">
      <w:r>
        <w:t xml:space="preserve"> </w:t>
      </w:r>
    </w:p>
    <w:p w:rsidR="00496129" w:rsidRDefault="00496129" w:rsidP="00496129">
      <w:r>
        <w:t>Rank the top three sections you would want, in order of preference. We are also looking for ideas for a new section or two, so include those in the last blank.</w:t>
      </w:r>
    </w:p>
    <w:p w:rsidR="00496129" w:rsidRDefault="00496129" w:rsidP="00496129"/>
    <w:p w:rsidR="00496129" w:rsidRDefault="00496129" w:rsidP="00496129">
      <w:r>
        <w:t>___ Arts and Entertainment</w:t>
      </w:r>
    </w:p>
    <w:p w:rsidR="00496129" w:rsidRDefault="00496129" w:rsidP="00496129">
      <w:r>
        <w:t>___ Campus News (Calvin-related news only)</w:t>
      </w:r>
    </w:p>
    <w:p w:rsidR="00496129" w:rsidRDefault="00496129" w:rsidP="00496129">
      <w:r>
        <w:t>___ Features</w:t>
      </w:r>
    </w:p>
    <w:p w:rsidR="00496129" w:rsidRDefault="00496129" w:rsidP="00496129">
      <w:r>
        <w:t>___ Local News (Grand Rapids and Michigan)</w:t>
      </w:r>
    </w:p>
    <w:p w:rsidR="00496129" w:rsidRDefault="00496129" w:rsidP="00496129">
      <w:r>
        <w:t>___ National and World News</w:t>
      </w:r>
    </w:p>
    <w:p w:rsidR="00496129" w:rsidRDefault="00496129" w:rsidP="00496129">
      <w:r>
        <w:t>___ Opinion and Editorial</w:t>
      </w:r>
    </w:p>
    <w:p w:rsidR="00496129" w:rsidRDefault="00496129" w:rsidP="00496129">
      <w:r>
        <w:t>___ Science and Technology News</w:t>
      </w:r>
    </w:p>
    <w:p w:rsidR="00496129" w:rsidRDefault="00496129" w:rsidP="00496129">
      <w:r>
        <w:t>___ Sports (Calvin athletics only)</w:t>
      </w:r>
    </w:p>
    <w:p w:rsidR="00496129" w:rsidRDefault="00496129" w:rsidP="00496129">
      <w:r>
        <w:t>___ Head Copy Editor</w:t>
      </w:r>
    </w:p>
    <w:p w:rsidR="00496129" w:rsidRDefault="00496129" w:rsidP="00496129">
      <w:r>
        <w:t xml:space="preserve">___ </w:t>
      </w:r>
      <w:proofErr w:type="gramStart"/>
      <w:r>
        <w:t>New</w:t>
      </w:r>
      <w:proofErr w:type="gramEnd"/>
      <w:r>
        <w:t xml:space="preserve"> section! Ideas? ______________________________________________</w:t>
      </w:r>
    </w:p>
    <w:p w:rsidR="00496129" w:rsidRDefault="00496129" w:rsidP="00496129">
      <w:r>
        <w:t xml:space="preserve"> </w:t>
      </w:r>
    </w:p>
    <w:p w:rsidR="00496129" w:rsidRDefault="00496129" w:rsidP="00496129">
      <w:r>
        <w:t xml:space="preserve">How familiar are you with AP (Associated Press) Style? </w:t>
      </w:r>
    </w:p>
    <w:p w:rsidR="00496129" w:rsidRDefault="00496129" w:rsidP="00496129"/>
    <w:p w:rsidR="00496129" w:rsidRDefault="00496129" w:rsidP="00496129">
      <w:r>
        <w:t>___________________________________</w:t>
      </w:r>
    </w:p>
    <w:p w:rsidR="00496129" w:rsidRDefault="00496129" w:rsidP="00496129">
      <w:r>
        <w:t xml:space="preserve"> </w:t>
      </w:r>
    </w:p>
    <w:p w:rsidR="00496129" w:rsidRDefault="00496129" w:rsidP="00496129"/>
    <w:p w:rsidR="00496129" w:rsidRDefault="00496129" w:rsidP="00496129"/>
    <w:p w:rsidR="00496129" w:rsidRDefault="00496129" w:rsidP="00496129"/>
    <w:p w:rsidR="00496129" w:rsidRDefault="00496129" w:rsidP="00496129"/>
    <w:p w:rsidR="00496129" w:rsidRDefault="00496129" w:rsidP="00496129"/>
    <w:p w:rsidR="00496129" w:rsidRDefault="00496129" w:rsidP="00496129"/>
    <w:p w:rsidR="00496129" w:rsidRDefault="00496129" w:rsidP="00496129"/>
    <w:p w:rsidR="00496129" w:rsidRDefault="00496129" w:rsidP="00496129"/>
    <w:p w:rsidR="00496129" w:rsidRDefault="00496129" w:rsidP="00496129"/>
    <w:p w:rsidR="00496129" w:rsidRPr="00496129" w:rsidRDefault="00496129" w:rsidP="00496129">
      <w:pPr>
        <w:rPr>
          <w:b/>
        </w:rPr>
      </w:pPr>
      <w:r w:rsidRPr="00496129">
        <w:rPr>
          <w:b/>
        </w:rPr>
        <w:t>Please answer the following questions (about 100 words each):</w:t>
      </w:r>
    </w:p>
    <w:p w:rsidR="00496129" w:rsidRDefault="00496129" w:rsidP="00496129">
      <w:r>
        <w:t xml:space="preserve"> </w:t>
      </w:r>
    </w:p>
    <w:p w:rsidR="00496129" w:rsidRDefault="00496129" w:rsidP="00496129">
      <w:r>
        <w:t>1. How do you see your passions matching Chimes’ mission at Calvin?</w:t>
      </w:r>
    </w:p>
    <w:p w:rsidR="00496129" w:rsidRDefault="00496129" w:rsidP="00496129">
      <w:r>
        <w:t xml:space="preserve"> </w:t>
      </w:r>
    </w:p>
    <w:p w:rsidR="00496129" w:rsidRDefault="00496129" w:rsidP="00496129">
      <w:r>
        <w:t>2. What is your relevant experience, either in journalism, classes, or in Calvin involvement?</w:t>
      </w:r>
    </w:p>
    <w:p w:rsidR="00496129" w:rsidRDefault="00496129" w:rsidP="00496129">
      <w:r>
        <w:t xml:space="preserve"> </w:t>
      </w:r>
    </w:p>
    <w:p w:rsidR="00496129" w:rsidRDefault="00496129" w:rsidP="00496129">
      <w:r>
        <w:t>3. What personal strengths do you have that would contribute to this role?</w:t>
      </w:r>
    </w:p>
    <w:p w:rsidR="00496129" w:rsidRDefault="00496129" w:rsidP="00496129">
      <w:r>
        <w:t xml:space="preserve"> </w:t>
      </w:r>
    </w:p>
    <w:p w:rsidR="00496129" w:rsidRDefault="00496129" w:rsidP="00496129">
      <w:r>
        <w:t>4. Why did you choose the sections you did?</w:t>
      </w:r>
    </w:p>
    <w:p w:rsidR="00496129" w:rsidRDefault="00496129" w:rsidP="00496129"/>
    <w:p w:rsidR="00496129" w:rsidRPr="00496129" w:rsidRDefault="00496129" w:rsidP="00496129">
      <w:pPr>
        <w:rPr>
          <w:b/>
        </w:rPr>
      </w:pPr>
      <w:r w:rsidRPr="00496129">
        <w:rPr>
          <w:b/>
        </w:rPr>
        <w:t>Please also attach:</w:t>
      </w:r>
    </w:p>
    <w:p w:rsidR="00496129" w:rsidRDefault="00496129" w:rsidP="00496129">
      <w:r>
        <w:t>1.     A resume.</w:t>
      </w:r>
    </w:p>
    <w:p w:rsidR="00496129" w:rsidRDefault="00496129" w:rsidP="00496129">
      <w:r>
        <w:t>2.     A writing sample. If you have any published news articles, attach a few. If not, attach some non-fiction work.</w:t>
      </w:r>
    </w:p>
    <w:p w:rsidR="00496129" w:rsidRDefault="00496129" w:rsidP="00496129">
      <w:r>
        <w:t xml:space="preserve"> </w:t>
      </w:r>
    </w:p>
    <w:p w:rsidR="00496129" w:rsidRPr="00496129" w:rsidRDefault="00496129" w:rsidP="00496129">
      <w:pPr>
        <w:rPr>
          <w:b/>
        </w:rPr>
      </w:pPr>
      <w:r w:rsidRPr="00496129">
        <w:rPr>
          <w:b/>
        </w:rPr>
        <w:t>Deadline: Friday, June 14, 2013</w:t>
      </w:r>
    </w:p>
    <w:p w:rsidR="00496129" w:rsidRDefault="00496129" w:rsidP="00496129"/>
    <w:p w:rsidR="00496129" w:rsidRDefault="00496129" w:rsidP="00496129">
      <w:r>
        <w:t>Please e-mail all applications to Ryan Struyk at rs29@students.calvin.edu.</w:t>
      </w:r>
    </w:p>
    <w:p w:rsidR="00496129" w:rsidRDefault="00496129" w:rsidP="00496129"/>
    <w:p w:rsidR="004A49FB" w:rsidRDefault="00496129"/>
    <w:sectPr w:rsidR="004A49FB" w:rsidSect="006012A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6129"/>
    <w:rsid w:val="0049612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A49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1818</Characters>
  <Application>Microsoft Macintosh Word</Application>
  <DocSecurity>0</DocSecurity>
  <Lines>15</Lines>
  <Paragraphs>3</Paragraphs>
  <ScaleCrop>false</ScaleCrop>
  <Company>Calvin College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Struyk</dc:creator>
  <cp:keywords/>
  <cp:lastModifiedBy>Ryan Struyk</cp:lastModifiedBy>
  <cp:revision>1</cp:revision>
  <dcterms:created xsi:type="dcterms:W3CDTF">2013-05-06T18:17:00Z</dcterms:created>
  <dcterms:modified xsi:type="dcterms:W3CDTF">2013-05-06T18:20:00Z</dcterms:modified>
</cp:coreProperties>
</file>